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E21E4" w:rsidRDefault="00863FB7">
      <w:pPr>
        <w:rPr>
          <w:rFonts w:ascii="Times New Roman" w:eastAsia="Times New Roman" w:hAnsi="Times New Roman" w:cs="Times New Roman"/>
          <w:color w:val="000000"/>
          <w:sz w:val="24"/>
          <w:szCs w:val="24"/>
        </w:rPr>
      </w:pPr>
      <w:r>
        <w:rPr>
          <w:rFonts w:ascii="Arial" w:eastAsia="Times New Roman" w:hAnsi="Arial" w:cs="Arial"/>
          <w:color w:val="000000"/>
        </w:rPr>
        <w:t>Comment on each post in no less than one paragraph why you found the information helpful, informative, etc. You must present new ideas and/or thoughts, merely stating that you agree/disagree is </w:t>
      </w:r>
      <w:r>
        <w:rPr>
          <w:rStyle w:val="Strong"/>
          <w:rFonts w:ascii="Arial" w:eastAsia="Times New Roman" w:hAnsi="Arial" w:cs="Arial"/>
          <w:color w:val="000000"/>
        </w:rPr>
        <w:t>not</w:t>
      </w:r>
      <w:r>
        <w:rPr>
          <w:rFonts w:ascii="Arial" w:eastAsia="Times New Roman" w:hAnsi="Arial" w:cs="Arial"/>
          <w:color w:val="000000"/>
        </w:rPr>
        <w:t> enough.</w:t>
      </w:r>
    </w:p>
    <w:p w:rsidR="00603388" w:rsidRPr="00A46ECB" w:rsidRDefault="008F1649">
      <w:pPr>
        <w:rPr>
          <w:rFonts w:ascii="Times New Roman" w:eastAsia="Times New Roman" w:hAnsi="Times New Roman" w:cs="Times New Roman"/>
          <w:color w:val="000000"/>
          <w:sz w:val="24"/>
          <w:szCs w:val="24"/>
        </w:rPr>
      </w:pPr>
      <w:r w:rsidRPr="00A46ECB">
        <w:rPr>
          <w:rFonts w:ascii="Times New Roman" w:eastAsia="Times New Roman" w:hAnsi="Times New Roman" w:cs="Times New Roman"/>
          <w:color w:val="000000"/>
          <w:sz w:val="24"/>
          <w:szCs w:val="24"/>
        </w:rPr>
        <w:t xml:space="preserve">1. </w:t>
      </w:r>
      <w:r w:rsidR="00603388" w:rsidRPr="00A46ECB">
        <w:rPr>
          <w:rFonts w:ascii="Times New Roman" w:eastAsia="Times New Roman" w:hAnsi="Times New Roman" w:cs="Times New Roman"/>
          <w:color w:val="000000"/>
          <w:sz w:val="24"/>
          <w:szCs w:val="24"/>
        </w:rPr>
        <w:t>Are you a conservative investor, moderate, or aggressive?  Additionally, state whether you were surprised or expected the results you identified.  Provide life of examples of times when your actions resembled your Risk Tolerance Quiz findings.</w:t>
      </w:r>
    </w:p>
    <w:p w:rsidR="00E33AC4" w:rsidRPr="00A46ECB" w:rsidRDefault="00E33AC4">
      <w:pPr>
        <w:rPr>
          <w:rFonts w:ascii="Times New Roman" w:eastAsia="Times New Roman" w:hAnsi="Times New Roman" w:cs="Times New Roman"/>
          <w:color w:val="000000"/>
          <w:sz w:val="24"/>
          <w:szCs w:val="24"/>
        </w:rPr>
      </w:pPr>
      <w:r w:rsidRPr="00A46ECB">
        <w:rPr>
          <w:rFonts w:ascii="Times New Roman" w:eastAsia="Times New Roman" w:hAnsi="Times New Roman" w:cs="Times New Roman"/>
          <w:color w:val="000000"/>
          <w:sz w:val="24"/>
          <w:szCs w:val="24"/>
        </w:rPr>
        <w:t>A.</w:t>
      </w:r>
    </w:p>
    <w:p w:rsidR="0093544F" w:rsidRPr="00A46ECB" w:rsidRDefault="0093544F" w:rsidP="00E33AC4">
      <w:pPr>
        <w:pStyle w:val="NormalWeb"/>
        <w:divId w:val="1462070949"/>
        <w:rPr>
          <w:color w:val="000000"/>
        </w:rPr>
      </w:pPr>
      <w:r w:rsidRPr="00A46ECB">
        <w:rPr>
          <w:color w:val="000000"/>
        </w:rPr>
        <w:t>On the Investment Risk Tolerance Test, I scored a 31 which indicates that I am moderately willing to accept risks with my retirement savings. I recently spoke with my retirement specialist and he provided me with the same information. After my appointment with him, I changed my investment portfolio allocations to a more aggressive strategy based on my positive experience with mutual funds and stocks.</w:t>
      </w:r>
    </w:p>
    <w:p w:rsidR="0093544F" w:rsidRPr="00A46ECB" w:rsidRDefault="00161100">
      <w:pPr>
        <w:pStyle w:val="NormalWeb"/>
        <w:divId w:val="1462070949"/>
        <w:rPr>
          <w:color w:val="000000"/>
        </w:rPr>
      </w:pPr>
      <w:r w:rsidRPr="00A46ECB">
        <w:rPr>
          <w:color w:val="000000"/>
        </w:rPr>
        <w:t xml:space="preserve">         </w:t>
      </w:r>
      <w:r w:rsidR="0093544F" w:rsidRPr="00A46ECB">
        <w:rPr>
          <w:color w:val="000000"/>
        </w:rPr>
        <w:t>Recently, I took a risk by divesting in two stocks I have been investing</w:t>
      </w:r>
      <w:r w:rsidR="00E518EA" w:rsidRPr="00A46ECB">
        <w:rPr>
          <w:color w:val="000000"/>
        </w:rPr>
        <w:t>.                 I</w:t>
      </w:r>
      <w:r w:rsidR="0093544F" w:rsidRPr="00A46ECB">
        <w:rPr>
          <w:color w:val="000000"/>
        </w:rPr>
        <w:t>n</w:t>
      </w:r>
      <w:r w:rsidR="00E518EA" w:rsidRPr="00A46ECB">
        <w:rPr>
          <w:color w:val="000000"/>
        </w:rPr>
        <w:t xml:space="preserve"> </w:t>
      </w:r>
      <w:r w:rsidR="0093544F" w:rsidRPr="00A46ECB">
        <w:rPr>
          <w:color w:val="000000"/>
        </w:rPr>
        <w:t>for years, Apple and Tesla, and invested in Gilead, which is a </w:t>
      </w:r>
      <w:r w:rsidR="0093544F" w:rsidRPr="00A46ECB">
        <w:rPr>
          <w:rStyle w:val="st"/>
          <w:color w:val="000000"/>
        </w:rPr>
        <w:t>research-based biopharmaceutical company focused on the discovery, development, and commercialization of innovative medicines</w:t>
      </w:r>
      <w:r w:rsidR="0093544F" w:rsidRPr="00A46ECB">
        <w:rPr>
          <w:color w:val="000000"/>
        </w:rPr>
        <w:t>, which I felt, based on advisors and my own ideas, would do very well based on the Covid-19 need for vaccination issue. Since my purchase, Gilead has dropped. I am now researching and find mixed advice about selling. I have decided to hold the Gilead and reinvest in Apple since the 4:1 split. Wish me luck.</w:t>
      </w:r>
    </w:p>
    <w:p w:rsidR="00711DB3" w:rsidRPr="00A46ECB" w:rsidRDefault="00711DB3" w:rsidP="00E33AC4">
      <w:pPr>
        <w:rPr>
          <w:rFonts w:ascii="Times New Roman" w:eastAsia="Times New Roman" w:hAnsi="Times New Roman" w:cs="Times New Roman"/>
          <w:color w:val="000000"/>
          <w:sz w:val="24"/>
          <w:szCs w:val="24"/>
        </w:rPr>
      </w:pPr>
      <w:r w:rsidRPr="00A46ECB">
        <w:rPr>
          <w:rFonts w:ascii="Times New Roman" w:eastAsia="Times New Roman" w:hAnsi="Times New Roman" w:cs="Times New Roman"/>
          <w:color w:val="000000"/>
          <w:sz w:val="24"/>
          <w:szCs w:val="24"/>
        </w:rPr>
        <w:t>B</w:t>
      </w:r>
    </w:p>
    <w:p w:rsidR="00603388" w:rsidRPr="00A46ECB" w:rsidRDefault="00827551" w:rsidP="00E33AC4">
      <w:pPr>
        <w:rPr>
          <w:rFonts w:ascii="Times New Roman" w:eastAsia="Times New Roman" w:hAnsi="Times New Roman" w:cs="Times New Roman"/>
          <w:color w:val="000000"/>
          <w:sz w:val="24"/>
          <w:szCs w:val="24"/>
        </w:rPr>
      </w:pPr>
      <w:r w:rsidRPr="00A46ECB">
        <w:rPr>
          <w:rFonts w:ascii="Times New Roman" w:eastAsia="Times New Roman" w:hAnsi="Times New Roman" w:cs="Times New Roman"/>
          <w:color w:val="000000"/>
          <w:sz w:val="24"/>
          <w:szCs w:val="24"/>
        </w:rPr>
        <w:t>I am not at all surprised by my results. I received a  35 on my test.  I am aggressive or at a high tolerance for risk.  I am definitely a risk taker, but I like to be in control of who has my money. I am not one to trust friends or neighbors with investments. I would like to do my research and I am willing to put money on the line when it comes to a larger reward.  However, I do not go all or noting.  Attached is the way I answered my test.  I feel this is the way I live my personal life. I am willing to take risks if I see a reward.  I have been making risky investments in the stock market lately, I have made very good money and lost a good amount of money some times.  I am a person who needs to commit to something or I will let the idea eat me apart.  I am accepting when I lose because at the best time I believed my judgement was the most suitable for the situation.  I feel this is also resembled by my career choice as a police officer.</w:t>
      </w:r>
    </w:p>
    <w:p w:rsidR="005C692F" w:rsidRPr="00A46ECB" w:rsidRDefault="005C692F" w:rsidP="005C692F">
      <w:pPr>
        <w:rPr>
          <w:rFonts w:ascii="Times New Roman" w:hAnsi="Times New Roman" w:cs="Times New Roman"/>
          <w:sz w:val="24"/>
          <w:szCs w:val="24"/>
        </w:rPr>
      </w:pPr>
    </w:p>
    <w:p w:rsidR="005C692F" w:rsidRPr="00A46ECB" w:rsidRDefault="008F1649">
      <w:pPr>
        <w:pStyle w:val="NormalWeb"/>
        <w:divId w:val="774712891"/>
        <w:rPr>
          <w:color w:val="000000"/>
        </w:rPr>
      </w:pPr>
      <w:r w:rsidRPr="00A46ECB">
        <w:rPr>
          <w:color w:val="000000"/>
        </w:rPr>
        <w:t xml:space="preserve">2. </w:t>
      </w:r>
      <w:r w:rsidR="005C692F" w:rsidRPr="00A46ECB">
        <w:rPr>
          <w:color w:val="000000"/>
        </w:rPr>
        <w:t>Watch the following video to assist you in creating a multiple-step income statement for Target and Amazon. </w:t>
      </w:r>
      <w:hyperlink r:id="rId5" w:tgtFrame="_blank" w:history="1">
        <w:r w:rsidR="005C692F" w:rsidRPr="00A46ECB">
          <w:rPr>
            <w:rStyle w:val="Hyperlink"/>
          </w:rPr>
          <w:t>Prepare a Multiple Step Income Statement (Financial Accounting Tutorial #32)</w:t>
        </w:r>
      </w:hyperlink>
      <w:r w:rsidRPr="00A46ECB">
        <w:rPr>
          <w:color w:val="000000"/>
        </w:rPr>
        <w:t xml:space="preserve"> </w:t>
      </w:r>
      <w:r w:rsidR="005C692F" w:rsidRPr="00A46ECB">
        <w:rPr>
          <w:color w:val="000000"/>
        </w:rPr>
        <w:t>Review the multiple-step income statements that you have completed and evaluate the information. If you had to decide which company was more successful using only the multiple-step income statement you created, which one would you be more likely to invest in and why? Please note, you must explain why and provide sufficient reasoning to support your decision. </w:t>
      </w:r>
    </w:p>
    <w:p w:rsidR="008F1649" w:rsidRPr="00A46ECB" w:rsidRDefault="00B909AB" w:rsidP="00B33E42">
      <w:pPr>
        <w:pStyle w:val="NormalWeb"/>
        <w:divId w:val="774712891"/>
        <w:rPr>
          <w:color w:val="000000"/>
        </w:rPr>
      </w:pPr>
      <w:r w:rsidRPr="00A46ECB">
        <w:rPr>
          <w:color w:val="000000"/>
        </w:rPr>
        <w:t>A.</w:t>
      </w:r>
    </w:p>
    <w:p w:rsidR="008A2077" w:rsidRPr="00A46ECB" w:rsidRDefault="008A2077" w:rsidP="00B33E42">
      <w:pPr>
        <w:pStyle w:val="NormalWeb"/>
        <w:divId w:val="774712891"/>
        <w:rPr>
          <w:color w:val="000000"/>
        </w:rPr>
      </w:pPr>
      <w:r w:rsidRPr="00A46ECB">
        <w:rPr>
          <w:color w:val="000000"/>
        </w:rPr>
        <w:lastRenderedPageBreak/>
        <w:t>The multi-step income statement is one type of statement that is used for a company to report revenue and expense activities and an overall profit for a specific time frame. For the income statement analysis, I used figures going from 2017 and 2018. Based on the income statement analysis, I noticed that Amazon is quite large and volume base company as compared with Target.  Target company established revenue growth was only an increase of 3.9% increase unlike Amazon established revenue growth was a 30.93% increase.</w:t>
      </w:r>
    </w:p>
    <w:p w:rsidR="008A2077" w:rsidRPr="00A46ECB" w:rsidRDefault="008A2077">
      <w:pPr>
        <w:pStyle w:val="NormalWeb"/>
        <w:divId w:val="736394214"/>
        <w:rPr>
          <w:color w:val="000000"/>
        </w:rPr>
      </w:pPr>
      <w:r w:rsidRPr="00A46ECB">
        <w:rPr>
          <w:color w:val="000000"/>
        </w:rPr>
        <w:t>Because Amazon had over an established 20% increase in growth whereas Target had established less than 5% increase, I would rather invest money in Amazon.</w:t>
      </w:r>
    </w:p>
    <w:p w:rsidR="008A2077" w:rsidRPr="00A46ECB" w:rsidRDefault="008A2077">
      <w:pPr>
        <w:pStyle w:val="NormalWeb"/>
        <w:divId w:val="736394214"/>
        <w:rPr>
          <w:color w:val="000000"/>
        </w:rPr>
      </w:pPr>
      <w:r w:rsidRPr="00A46ECB">
        <w:rPr>
          <w:color w:val="000000"/>
        </w:rPr>
        <w:t>Gross Profit is the profit a company makes after deducting the costs of services and or selling of products. Amazon established excellent growth and established 42.6% increase from 2017-2018; however, Target’s gross profit was only a 1.8% increase.</w:t>
      </w:r>
    </w:p>
    <w:p w:rsidR="008A2077" w:rsidRPr="00A46ECB" w:rsidRDefault="008A2077">
      <w:pPr>
        <w:pStyle w:val="NormalWeb"/>
        <w:divId w:val="736394214"/>
        <w:rPr>
          <w:color w:val="000000"/>
        </w:rPr>
      </w:pPr>
      <w:r w:rsidRPr="00A46ECB">
        <w:rPr>
          <w:color w:val="000000"/>
        </w:rPr>
        <w:t>Amazon has had steady operating margin on a year to year basis with high volume as compared with target. This is another reason I believe that it would be a better choice to invest in Amazon</w:t>
      </w:r>
    </w:p>
    <w:p w:rsidR="008A2077" w:rsidRPr="00A46ECB" w:rsidRDefault="008A2077">
      <w:pPr>
        <w:pStyle w:val="NormalWeb"/>
        <w:divId w:val="736394214"/>
        <w:rPr>
          <w:color w:val="000000"/>
        </w:rPr>
      </w:pPr>
      <w:r w:rsidRPr="00A46ECB">
        <w:rPr>
          <w:color w:val="000000"/>
        </w:rPr>
        <w:t>Both companies have an established operating margin as well as a positive net income profit.  Net income profit is important because it shows the overall profit from revenue after operational expenses. (“Amazon.com Net Income (TTM) | AMZN,” 2019) This will look good for people wanting to invest, shareholders and banks considering loaning money for to the company.</w:t>
      </w:r>
    </w:p>
    <w:p w:rsidR="00B33E42" w:rsidRPr="00A46ECB" w:rsidRDefault="00E33AC4">
      <w:pPr>
        <w:pStyle w:val="NormalWeb"/>
        <w:divId w:val="736394214"/>
        <w:rPr>
          <w:color w:val="000000"/>
        </w:rPr>
      </w:pPr>
      <w:r w:rsidRPr="00A46ECB">
        <w:rPr>
          <w:color w:val="000000"/>
        </w:rPr>
        <w:t>B</w:t>
      </w:r>
    </w:p>
    <w:p w:rsidR="007616C7" w:rsidRPr="00A46ECB" w:rsidRDefault="007616C7">
      <w:pPr>
        <w:pStyle w:val="NormalWeb"/>
        <w:divId w:val="171115492"/>
        <w:rPr>
          <w:color w:val="000000"/>
        </w:rPr>
      </w:pPr>
      <w:r w:rsidRPr="00A46ECB">
        <w:rPr>
          <w:color w:val="000000"/>
        </w:rPr>
        <w:t>I looked at these companies financial statements on yahoo finance as well as looking at my own conclusions.   Both companies have good financial standing, hence why they are successful today.  </w:t>
      </w:r>
    </w:p>
    <w:p w:rsidR="007616C7" w:rsidRPr="00A46ECB" w:rsidRDefault="007616C7">
      <w:pPr>
        <w:pStyle w:val="NormalWeb"/>
        <w:divId w:val="171115492"/>
        <w:rPr>
          <w:color w:val="000000"/>
        </w:rPr>
      </w:pPr>
      <w:r w:rsidRPr="00A46ECB">
        <w:rPr>
          <w:color w:val="000000"/>
        </w:rPr>
        <w:t>Looking at Target, this is a steadily growing company.  Their gross profit has been steadily increasing over the past 3 years.  The increases haven't been extreme, but have been steady in their increase.  With this increase, operating expense has also increased.  Again, not dramatically but steadily.  This company shows that they know what they are doing when it comes to finances.  There are no extreme red flags, but on the other hand there are no extreme increases.  The statements seem to be very consistent.</w:t>
      </w:r>
    </w:p>
    <w:p w:rsidR="007616C7" w:rsidRPr="00A46ECB" w:rsidRDefault="007616C7">
      <w:pPr>
        <w:pStyle w:val="NormalWeb"/>
        <w:divId w:val="171115492"/>
        <w:rPr>
          <w:color w:val="000000"/>
        </w:rPr>
      </w:pPr>
      <w:r w:rsidRPr="00A46ECB">
        <w:rPr>
          <w:color w:val="000000"/>
        </w:rPr>
        <w:t>Looking at Amazon, there are some major differences.  While Amazon is also steadily increasing, it is more dramatically and at higher dollar amounts.  All of the numbers have an extra digit in them, when comparing to Target.   In the past few years, Amazon has had dramatic increases in profits.    However, also increasing dramatically is their expenses.  This makes sense, as this companies success is increasing and continues to do so.  Seems that after 2018, Amazon has been incredibly successful.  With the current situation of people not being able to leave their homes Amazon has no where to go but up for the foreseeable future.  </w:t>
      </w:r>
    </w:p>
    <w:p w:rsidR="007616C7" w:rsidRPr="00A46ECB" w:rsidRDefault="007616C7">
      <w:pPr>
        <w:pStyle w:val="NormalWeb"/>
        <w:divId w:val="171115492"/>
        <w:rPr>
          <w:color w:val="000000"/>
        </w:rPr>
      </w:pPr>
      <w:r w:rsidRPr="00A46ECB">
        <w:rPr>
          <w:color w:val="000000"/>
        </w:rPr>
        <w:t xml:space="preserve">When it comes to which company I would choose to invest in, I think I would go with Amazon.  While there is a greater risk with a company that has more money, this company has the most potential success with the current climate.  Target has not made any significant changes in their business practice, I assume that their numbers will be steady, in that they will not fail but </w:t>
      </w:r>
      <w:r w:rsidRPr="00A46ECB">
        <w:rPr>
          <w:color w:val="000000"/>
        </w:rPr>
        <w:lastRenderedPageBreak/>
        <w:t>also not increase.  Looking to the future, Amazon would be the company I would say is more successful and is the one I would invest in.</w:t>
      </w:r>
    </w:p>
    <w:p w:rsidR="005C692F" w:rsidRPr="00A46ECB" w:rsidRDefault="005C692F" w:rsidP="005C692F">
      <w:pPr>
        <w:rPr>
          <w:rFonts w:ascii="Times New Roman" w:hAnsi="Times New Roman" w:cs="Times New Roman"/>
          <w:sz w:val="24"/>
          <w:szCs w:val="24"/>
        </w:rPr>
      </w:pPr>
    </w:p>
    <w:sectPr w:rsidR="005C692F" w:rsidRPr="00A46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55CE9"/>
    <w:multiLevelType w:val="hybridMultilevel"/>
    <w:tmpl w:val="4B44ED3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82E36"/>
    <w:multiLevelType w:val="hybridMultilevel"/>
    <w:tmpl w:val="06C88580"/>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88"/>
    <w:rsid w:val="00161100"/>
    <w:rsid w:val="001E21E4"/>
    <w:rsid w:val="002E71D7"/>
    <w:rsid w:val="005C692F"/>
    <w:rsid w:val="00603388"/>
    <w:rsid w:val="00711DB3"/>
    <w:rsid w:val="007616C7"/>
    <w:rsid w:val="00827551"/>
    <w:rsid w:val="00863FB7"/>
    <w:rsid w:val="008A2077"/>
    <w:rsid w:val="008F1649"/>
    <w:rsid w:val="0093544F"/>
    <w:rsid w:val="00A46ECB"/>
    <w:rsid w:val="00B33E42"/>
    <w:rsid w:val="00B749A4"/>
    <w:rsid w:val="00B909AB"/>
    <w:rsid w:val="00E33AC4"/>
    <w:rsid w:val="00E51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166E55"/>
  <w15:chartTrackingRefBased/>
  <w15:docId w15:val="{782EADCE-FCB8-DF4B-9593-DF39A5D9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544F"/>
    <w:pPr>
      <w:spacing w:before="100" w:beforeAutospacing="1" w:after="100" w:afterAutospacing="1" w:line="240" w:lineRule="auto"/>
    </w:pPr>
    <w:rPr>
      <w:rFonts w:ascii="Times New Roman" w:hAnsi="Times New Roman" w:cs="Times New Roman"/>
      <w:sz w:val="24"/>
      <w:szCs w:val="24"/>
    </w:rPr>
  </w:style>
  <w:style w:type="character" w:customStyle="1" w:styleId="st">
    <w:name w:val="st"/>
    <w:basedOn w:val="DefaultParagraphFont"/>
    <w:rsid w:val="0093544F"/>
  </w:style>
  <w:style w:type="paragraph" w:styleId="ListParagraph">
    <w:name w:val="List Paragraph"/>
    <w:basedOn w:val="Normal"/>
    <w:uiPriority w:val="34"/>
    <w:qFormat/>
    <w:rsid w:val="005C692F"/>
    <w:pPr>
      <w:ind w:left="720"/>
      <w:contextualSpacing/>
    </w:pPr>
  </w:style>
  <w:style w:type="character" w:styleId="Hyperlink">
    <w:name w:val="Hyperlink"/>
    <w:basedOn w:val="DefaultParagraphFont"/>
    <w:uiPriority w:val="99"/>
    <w:semiHidden/>
    <w:unhideWhenUsed/>
    <w:rsid w:val="005C692F"/>
    <w:rPr>
      <w:color w:val="0000FF"/>
      <w:u w:val="single"/>
    </w:rPr>
  </w:style>
  <w:style w:type="character" w:styleId="Strong">
    <w:name w:val="Strong"/>
    <w:basedOn w:val="DefaultParagraphFont"/>
    <w:uiPriority w:val="22"/>
    <w:qFormat/>
    <w:rsid w:val="00863F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115492">
      <w:bodyDiv w:val="1"/>
      <w:marLeft w:val="0"/>
      <w:marRight w:val="0"/>
      <w:marTop w:val="0"/>
      <w:marBottom w:val="0"/>
      <w:divBdr>
        <w:top w:val="none" w:sz="0" w:space="0" w:color="auto"/>
        <w:left w:val="none" w:sz="0" w:space="0" w:color="auto"/>
        <w:bottom w:val="none" w:sz="0" w:space="0" w:color="auto"/>
        <w:right w:val="none" w:sz="0" w:space="0" w:color="auto"/>
      </w:divBdr>
    </w:div>
    <w:div w:id="736394214">
      <w:bodyDiv w:val="1"/>
      <w:marLeft w:val="0"/>
      <w:marRight w:val="0"/>
      <w:marTop w:val="0"/>
      <w:marBottom w:val="0"/>
      <w:divBdr>
        <w:top w:val="none" w:sz="0" w:space="0" w:color="auto"/>
        <w:left w:val="none" w:sz="0" w:space="0" w:color="auto"/>
        <w:bottom w:val="none" w:sz="0" w:space="0" w:color="auto"/>
        <w:right w:val="none" w:sz="0" w:space="0" w:color="auto"/>
      </w:divBdr>
    </w:div>
    <w:div w:id="774712891">
      <w:bodyDiv w:val="1"/>
      <w:marLeft w:val="0"/>
      <w:marRight w:val="0"/>
      <w:marTop w:val="0"/>
      <w:marBottom w:val="0"/>
      <w:divBdr>
        <w:top w:val="none" w:sz="0" w:space="0" w:color="auto"/>
        <w:left w:val="none" w:sz="0" w:space="0" w:color="auto"/>
        <w:bottom w:val="none" w:sz="0" w:space="0" w:color="auto"/>
        <w:right w:val="none" w:sz="0" w:space="0" w:color="auto"/>
      </w:divBdr>
    </w:div>
    <w:div w:id="146207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youtu.be/YBWrDtBuRk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951</Words>
  <Characters>5421</Characters>
  <Application>Microsoft Office Word</Application>
  <DocSecurity>0</DocSecurity>
  <Lines>45</Lines>
  <Paragraphs>12</Paragraphs>
  <ScaleCrop>false</ScaleCrop>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19</cp:revision>
  <dcterms:created xsi:type="dcterms:W3CDTF">2020-09-11T13:16:00Z</dcterms:created>
  <dcterms:modified xsi:type="dcterms:W3CDTF">2020-09-11T13:39:00Z</dcterms:modified>
</cp:coreProperties>
</file>